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0" w:type="dxa"/>
        <w:tblInd w:w="250" w:type="dxa"/>
        <w:tblLook w:val="04A0"/>
      </w:tblPr>
      <w:tblGrid>
        <w:gridCol w:w="5670"/>
        <w:gridCol w:w="5670"/>
      </w:tblGrid>
      <w:tr w:rsidR="005A6E51" w:rsidTr="005A6E51">
        <w:trPr>
          <w:trHeight w:val="4097"/>
        </w:trPr>
        <w:tc>
          <w:tcPr>
            <w:tcW w:w="5670" w:type="dxa"/>
          </w:tcPr>
          <w:p w:rsidR="005A6E51" w:rsidRDefault="005A6E51" w:rsidP="005A6E51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3018155</wp:posOffset>
                  </wp:positionH>
                  <wp:positionV relativeFrom="paragraph">
                    <wp:posOffset>70485</wp:posOffset>
                  </wp:positionV>
                  <wp:extent cx="476250" cy="476250"/>
                  <wp:effectExtent l="19050" t="0" r="0" b="0"/>
                  <wp:wrapNone/>
                  <wp:docPr id="38" name="Рисунок 1" descr="medium_medium_Barnau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ium_medium_Barnaul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89535</wp:posOffset>
                  </wp:positionV>
                  <wp:extent cx="733425" cy="457200"/>
                  <wp:effectExtent l="19050" t="0" r="9525" b="0"/>
                  <wp:wrapNone/>
                  <wp:docPr id="39" name="Рисунок 2" descr="0_509e8_c38fa2dd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509e8_c38fa2dd_X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                        </w:t>
            </w:r>
          </w:p>
          <w:p w:rsidR="005A6E51" w:rsidRPr="005A6E51" w:rsidRDefault="005A6E51" w:rsidP="005A6E51">
            <w:pPr>
              <w:jc w:val="center"/>
              <w:rPr>
                <w:b/>
              </w:rPr>
            </w:pPr>
            <w:r w:rsidRPr="005A6E51">
              <w:rPr>
                <w:b/>
              </w:rPr>
              <w:t>Федерация хоккея с шайбой</w:t>
            </w:r>
          </w:p>
          <w:p w:rsidR="005A6E51" w:rsidRPr="005A6E51" w:rsidRDefault="005A6E51" w:rsidP="005A6E51">
            <w:pPr>
              <w:jc w:val="center"/>
              <w:rPr>
                <w:b/>
              </w:rPr>
            </w:pPr>
            <w:r w:rsidRPr="005A6E51">
              <w:rPr>
                <w:b/>
              </w:rPr>
              <w:t xml:space="preserve"> города Барнаула</w:t>
            </w:r>
          </w:p>
          <w:p w:rsidR="005A6E51" w:rsidRDefault="005A6E51" w:rsidP="005A6E51">
            <w:pPr>
              <w:jc w:val="center"/>
            </w:pPr>
          </w:p>
          <w:p w:rsidR="005A6E51" w:rsidRDefault="005A6E51" w:rsidP="005A6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игрока №</w:t>
            </w:r>
          </w:p>
          <w:p w:rsidR="005A6E51" w:rsidRPr="005A6E51" w:rsidRDefault="005A6E51" w:rsidP="005A6E51">
            <w:pPr>
              <w:jc w:val="center"/>
              <w:rPr>
                <w:b/>
                <w:sz w:val="16"/>
                <w:szCs w:val="16"/>
              </w:rPr>
            </w:pPr>
          </w:p>
          <w:p w:rsidR="005A6E51" w:rsidRDefault="005A6E51" w:rsidP="005A6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____________________________</w:t>
            </w:r>
          </w:p>
          <w:p w:rsidR="005A6E51" w:rsidRDefault="005A6E51" w:rsidP="005A6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</w:t>
            </w:r>
          </w:p>
          <w:p w:rsidR="005A6E51" w:rsidRDefault="005A6E51" w:rsidP="005A6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рождения ____________________</w:t>
            </w:r>
          </w:p>
          <w:p w:rsidR="005A6E51" w:rsidRDefault="004A0EB2" w:rsidP="005A6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rect id="_x0000_s1043" style="position:absolute;left:0;text-align:left;margin-left:12.65pt;margin-top:7.2pt;width:85.05pt;height:113.4pt;z-index:-251617280" wrapcoords="-313 -313 -313 21287 21913 21287 21913 -313 -313 -313">
                  <v:textbox>
                    <w:txbxContent>
                      <w:p w:rsidR="005A6E51" w:rsidRDefault="005A6E51" w:rsidP="005A6E51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76068F" w:rsidRDefault="0076068F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76068F" w:rsidRDefault="0076068F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76068F" w:rsidRDefault="0076068F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76068F" w:rsidRDefault="0076068F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5A6E51" w:rsidRPr="005A6E51" w:rsidRDefault="005A6E51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A6E51">
                          <w:rPr>
                            <w:sz w:val="16"/>
                            <w:szCs w:val="16"/>
                          </w:rPr>
                          <w:t>м.ф.</w:t>
                        </w:r>
                      </w:p>
                    </w:txbxContent>
                  </v:textbox>
                  <w10:wrap type="tight"/>
                </v:rect>
              </w:pict>
            </w:r>
          </w:p>
          <w:p w:rsidR="005A6E51" w:rsidRDefault="005A6E51" w:rsidP="005A6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Команда «Сбербанк»</w:t>
            </w:r>
          </w:p>
          <w:p w:rsidR="005A6E51" w:rsidRDefault="005A6E51" w:rsidP="005A6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2 группа</w:t>
            </w:r>
          </w:p>
          <w:p w:rsidR="005A6E51" w:rsidRDefault="005A6E51" w:rsidP="005A6E5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:rsidR="005A6E51" w:rsidRDefault="005A6E51" w:rsidP="005A6E51">
            <w:pPr>
              <w:jc w:val="center"/>
              <w:rPr>
                <w:b/>
                <w:sz w:val="28"/>
                <w:szCs w:val="28"/>
              </w:rPr>
            </w:pPr>
          </w:p>
          <w:p w:rsidR="005A6E51" w:rsidRPr="005A6E51" w:rsidRDefault="00255EBA" w:rsidP="005A6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2015</w:t>
            </w:r>
            <w:r w:rsidR="005A6E51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5670" w:type="dxa"/>
          </w:tcPr>
          <w:p w:rsidR="005A6E51" w:rsidRDefault="005A6E51" w:rsidP="00D13617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3018155</wp:posOffset>
                  </wp:positionH>
                  <wp:positionV relativeFrom="paragraph">
                    <wp:posOffset>70485</wp:posOffset>
                  </wp:positionV>
                  <wp:extent cx="476250" cy="476250"/>
                  <wp:effectExtent l="19050" t="0" r="0" b="0"/>
                  <wp:wrapNone/>
                  <wp:docPr id="40" name="Рисунок 1" descr="medium_medium_Barnau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ium_medium_Barnaul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89535</wp:posOffset>
                  </wp:positionV>
                  <wp:extent cx="733425" cy="457200"/>
                  <wp:effectExtent l="19050" t="0" r="9525" b="0"/>
                  <wp:wrapNone/>
                  <wp:docPr id="41" name="Рисунок 2" descr="0_509e8_c38fa2dd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509e8_c38fa2dd_X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                        </w:t>
            </w:r>
          </w:p>
          <w:p w:rsidR="005A6E51" w:rsidRPr="005A6E51" w:rsidRDefault="005A6E51" w:rsidP="00D13617">
            <w:pPr>
              <w:jc w:val="center"/>
              <w:rPr>
                <w:b/>
              </w:rPr>
            </w:pPr>
            <w:r w:rsidRPr="005A6E51">
              <w:rPr>
                <w:b/>
              </w:rPr>
              <w:t>Федерация хоккея с шайбой</w:t>
            </w:r>
          </w:p>
          <w:p w:rsidR="005A6E51" w:rsidRPr="005A6E51" w:rsidRDefault="005A6E51" w:rsidP="00D13617">
            <w:pPr>
              <w:jc w:val="center"/>
              <w:rPr>
                <w:b/>
              </w:rPr>
            </w:pPr>
            <w:r w:rsidRPr="005A6E51">
              <w:rPr>
                <w:b/>
              </w:rPr>
              <w:t xml:space="preserve"> города Барнаула</w:t>
            </w:r>
          </w:p>
          <w:p w:rsidR="005A6E51" w:rsidRDefault="005A6E51" w:rsidP="00D13617">
            <w:pPr>
              <w:jc w:val="center"/>
            </w:pP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игрока №</w:t>
            </w:r>
          </w:p>
          <w:p w:rsidR="005A6E51" w:rsidRPr="005A6E51" w:rsidRDefault="005A6E51" w:rsidP="00D13617">
            <w:pPr>
              <w:jc w:val="center"/>
              <w:rPr>
                <w:b/>
                <w:sz w:val="16"/>
                <w:szCs w:val="16"/>
              </w:rPr>
            </w:pPr>
          </w:p>
          <w:p w:rsidR="005A6E51" w:rsidRDefault="005A6E51" w:rsidP="005A6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____________________________</w:t>
            </w:r>
          </w:p>
          <w:p w:rsidR="005A6E51" w:rsidRDefault="005A6E51" w:rsidP="005A6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</w:t>
            </w:r>
          </w:p>
          <w:p w:rsidR="005A6E51" w:rsidRDefault="005A6E51" w:rsidP="005A6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рождения ____________________</w:t>
            </w:r>
          </w:p>
          <w:p w:rsidR="005A6E51" w:rsidRDefault="004A0EB2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rect id="_x0000_s1046" style="position:absolute;left:0;text-align:left;margin-left:12.65pt;margin-top:7.2pt;width:85.05pt;height:113.4pt;z-index:-251608064" wrapcoords="-313 -313 -313 21287 21913 21287 21913 -313 -313 -313">
                  <v:textbox>
                    <w:txbxContent>
                      <w:p w:rsidR="005A6E51" w:rsidRDefault="005A6E51" w:rsidP="005A6E51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76068F" w:rsidRDefault="0076068F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76068F" w:rsidRDefault="0076068F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76068F" w:rsidRDefault="0076068F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76068F" w:rsidRDefault="0076068F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5A6E51" w:rsidRPr="005A6E51" w:rsidRDefault="005A6E51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A6E51">
                          <w:rPr>
                            <w:sz w:val="16"/>
                            <w:szCs w:val="16"/>
                          </w:rPr>
                          <w:t>м.ф.</w:t>
                        </w:r>
                      </w:p>
                    </w:txbxContent>
                  </v:textbox>
                  <w10:wrap type="tight"/>
                </v:rect>
              </w:pic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Команда «Сатурн»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2 группа</w:t>
            </w:r>
          </w:p>
          <w:p w:rsidR="005A6E51" w:rsidRDefault="005A6E51" w:rsidP="00D1361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</w:p>
          <w:p w:rsidR="005A6E51" w:rsidRDefault="00255EBA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2015</w:t>
            </w:r>
            <w:r w:rsidR="005A6E51">
              <w:rPr>
                <w:b/>
                <w:sz w:val="28"/>
                <w:szCs w:val="28"/>
              </w:rPr>
              <w:t xml:space="preserve"> г.</w:t>
            </w:r>
          </w:p>
          <w:p w:rsidR="005A6E51" w:rsidRPr="005A6E51" w:rsidRDefault="005A6E51" w:rsidP="005A6E51">
            <w:pPr>
              <w:rPr>
                <w:b/>
                <w:sz w:val="28"/>
                <w:szCs w:val="28"/>
              </w:rPr>
            </w:pPr>
          </w:p>
        </w:tc>
      </w:tr>
      <w:tr w:rsidR="005A6E51" w:rsidTr="005A6E51">
        <w:trPr>
          <w:trHeight w:val="4098"/>
        </w:trPr>
        <w:tc>
          <w:tcPr>
            <w:tcW w:w="5670" w:type="dxa"/>
          </w:tcPr>
          <w:p w:rsidR="005A6E51" w:rsidRDefault="005A6E51" w:rsidP="00D13617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3018155</wp:posOffset>
                  </wp:positionH>
                  <wp:positionV relativeFrom="paragraph">
                    <wp:posOffset>70485</wp:posOffset>
                  </wp:positionV>
                  <wp:extent cx="476250" cy="476250"/>
                  <wp:effectExtent l="19050" t="0" r="0" b="0"/>
                  <wp:wrapNone/>
                  <wp:docPr id="52" name="Рисунок 1" descr="medium_medium_Barnau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ium_medium_Barnaul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89535</wp:posOffset>
                  </wp:positionV>
                  <wp:extent cx="733425" cy="457200"/>
                  <wp:effectExtent l="19050" t="0" r="9525" b="0"/>
                  <wp:wrapNone/>
                  <wp:docPr id="53" name="Рисунок 2" descr="0_509e8_c38fa2dd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509e8_c38fa2dd_X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                        </w:t>
            </w:r>
          </w:p>
          <w:p w:rsidR="005A6E51" w:rsidRPr="005A6E51" w:rsidRDefault="005A6E51" w:rsidP="00D13617">
            <w:pPr>
              <w:jc w:val="center"/>
              <w:rPr>
                <w:b/>
              </w:rPr>
            </w:pPr>
            <w:r w:rsidRPr="005A6E51">
              <w:rPr>
                <w:b/>
              </w:rPr>
              <w:t>Федерация хоккея с шайбой</w:t>
            </w:r>
          </w:p>
          <w:p w:rsidR="005A6E51" w:rsidRPr="005A6E51" w:rsidRDefault="005A6E51" w:rsidP="00D13617">
            <w:pPr>
              <w:jc w:val="center"/>
              <w:rPr>
                <w:b/>
              </w:rPr>
            </w:pPr>
            <w:r w:rsidRPr="005A6E51">
              <w:rPr>
                <w:b/>
              </w:rPr>
              <w:t xml:space="preserve"> города Барнаула</w:t>
            </w:r>
          </w:p>
          <w:p w:rsidR="005A6E51" w:rsidRDefault="005A6E51" w:rsidP="00D13617">
            <w:pPr>
              <w:jc w:val="center"/>
            </w:pP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игрока №</w:t>
            </w:r>
          </w:p>
          <w:p w:rsidR="005A6E51" w:rsidRPr="005A6E51" w:rsidRDefault="005A6E51" w:rsidP="00D13617">
            <w:pPr>
              <w:jc w:val="center"/>
              <w:rPr>
                <w:b/>
                <w:sz w:val="16"/>
                <w:szCs w:val="16"/>
              </w:rPr>
            </w:pPr>
          </w:p>
          <w:p w:rsidR="005A6E51" w:rsidRDefault="005A6E51" w:rsidP="005A6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____________________________</w:t>
            </w:r>
          </w:p>
          <w:p w:rsidR="005A6E51" w:rsidRDefault="005A6E51" w:rsidP="005A6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</w:t>
            </w:r>
          </w:p>
          <w:p w:rsidR="005A6E51" w:rsidRDefault="005A6E51" w:rsidP="005A6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рождения ____________________</w:t>
            </w:r>
          </w:p>
          <w:p w:rsidR="005A6E51" w:rsidRDefault="004A0EB2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rect id="_x0000_s1050" style="position:absolute;left:0;text-align:left;margin-left:12.65pt;margin-top:7.2pt;width:85.05pt;height:113.4pt;z-index:-251593728" wrapcoords="-313 -313 -313 21287 21913 21287 21913 -313 -313 -313">
                  <v:textbox>
                    <w:txbxContent>
                      <w:p w:rsidR="005A6E51" w:rsidRDefault="005A6E51" w:rsidP="005A6E51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76068F" w:rsidRDefault="0076068F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76068F" w:rsidRDefault="0076068F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76068F" w:rsidRDefault="0076068F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76068F" w:rsidRDefault="0076068F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5A6E51" w:rsidRPr="005A6E51" w:rsidRDefault="005A6E51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A6E51">
                          <w:rPr>
                            <w:sz w:val="16"/>
                            <w:szCs w:val="16"/>
                          </w:rPr>
                          <w:t>м.ф.</w:t>
                        </w:r>
                      </w:p>
                    </w:txbxContent>
                  </v:textbox>
                  <w10:wrap type="tight"/>
                </v:rect>
              </w:pic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Команда «Скиф»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2 группа</w:t>
            </w:r>
          </w:p>
          <w:p w:rsidR="005A6E51" w:rsidRDefault="005A6E51" w:rsidP="00D1361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</w:p>
          <w:p w:rsidR="005A6E51" w:rsidRPr="005A6E51" w:rsidRDefault="00255EBA" w:rsidP="005A6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2015</w:t>
            </w:r>
            <w:r w:rsidR="005A6E51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5670" w:type="dxa"/>
          </w:tcPr>
          <w:p w:rsidR="005A6E51" w:rsidRDefault="005A6E51" w:rsidP="00D13617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3018155</wp:posOffset>
                  </wp:positionH>
                  <wp:positionV relativeFrom="paragraph">
                    <wp:posOffset>70485</wp:posOffset>
                  </wp:positionV>
                  <wp:extent cx="476250" cy="476250"/>
                  <wp:effectExtent l="19050" t="0" r="0" b="0"/>
                  <wp:wrapNone/>
                  <wp:docPr id="54" name="Рисунок 1" descr="medium_medium_Barnau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ium_medium_Barnaul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89535</wp:posOffset>
                  </wp:positionV>
                  <wp:extent cx="733425" cy="457200"/>
                  <wp:effectExtent l="19050" t="0" r="9525" b="0"/>
                  <wp:wrapNone/>
                  <wp:docPr id="55" name="Рисунок 2" descr="0_509e8_c38fa2dd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509e8_c38fa2dd_X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                        </w:t>
            </w:r>
          </w:p>
          <w:p w:rsidR="005A6E51" w:rsidRPr="005A6E51" w:rsidRDefault="005A6E51" w:rsidP="00D13617">
            <w:pPr>
              <w:jc w:val="center"/>
              <w:rPr>
                <w:b/>
              </w:rPr>
            </w:pPr>
            <w:r w:rsidRPr="005A6E51">
              <w:rPr>
                <w:b/>
              </w:rPr>
              <w:t>Федерация хоккея с шайбой</w:t>
            </w:r>
          </w:p>
          <w:p w:rsidR="005A6E51" w:rsidRPr="005A6E51" w:rsidRDefault="005A6E51" w:rsidP="00D13617">
            <w:pPr>
              <w:jc w:val="center"/>
              <w:rPr>
                <w:b/>
              </w:rPr>
            </w:pPr>
            <w:r w:rsidRPr="005A6E51">
              <w:rPr>
                <w:b/>
              </w:rPr>
              <w:t xml:space="preserve"> города Барнаула</w:t>
            </w:r>
          </w:p>
          <w:p w:rsidR="005A6E51" w:rsidRDefault="005A6E51" w:rsidP="00D13617">
            <w:pPr>
              <w:jc w:val="center"/>
            </w:pP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игрока №</w:t>
            </w:r>
          </w:p>
          <w:p w:rsidR="005A6E51" w:rsidRPr="005A6E51" w:rsidRDefault="005A6E51" w:rsidP="00D13617">
            <w:pPr>
              <w:jc w:val="center"/>
              <w:rPr>
                <w:b/>
                <w:sz w:val="16"/>
                <w:szCs w:val="16"/>
              </w:rPr>
            </w:pPr>
          </w:p>
          <w:p w:rsidR="005A6E51" w:rsidRDefault="005A6E51" w:rsidP="005A6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____________________________</w:t>
            </w:r>
          </w:p>
          <w:p w:rsidR="005A6E51" w:rsidRDefault="005A6E51" w:rsidP="005A6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</w:t>
            </w:r>
          </w:p>
          <w:p w:rsidR="005A6E51" w:rsidRDefault="005A6E51" w:rsidP="005A6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рождения ____________________</w:t>
            </w:r>
          </w:p>
          <w:p w:rsidR="005A6E51" w:rsidRDefault="004A0EB2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rect id="_x0000_s1051" style="position:absolute;left:0;text-align:left;margin-left:12.65pt;margin-top:7.2pt;width:85.05pt;height:113.4pt;z-index:-251590656" wrapcoords="-313 -313 -313 21287 21913 21287 21913 -313 -313 -313">
                  <v:textbox>
                    <w:txbxContent>
                      <w:p w:rsidR="005A6E51" w:rsidRDefault="005A6E51" w:rsidP="005A6E51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76068F" w:rsidRDefault="0076068F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76068F" w:rsidRDefault="0076068F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76068F" w:rsidRDefault="0076068F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76068F" w:rsidRDefault="0076068F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5A6E51" w:rsidRPr="005A6E51" w:rsidRDefault="005A6E51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A6E51">
                          <w:rPr>
                            <w:sz w:val="16"/>
                            <w:szCs w:val="16"/>
                          </w:rPr>
                          <w:t>м.ф.</w:t>
                        </w:r>
                      </w:p>
                    </w:txbxContent>
                  </v:textbox>
                  <w10:wrap type="tight"/>
                </v:rect>
              </w:pic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Команда «Витязь»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2 группа</w:t>
            </w:r>
          </w:p>
          <w:p w:rsidR="005A6E51" w:rsidRDefault="005A6E51" w:rsidP="00D1361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</w:p>
          <w:p w:rsidR="005A6E51" w:rsidRDefault="00255EBA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2015</w:t>
            </w:r>
            <w:r w:rsidR="005A6E51">
              <w:rPr>
                <w:b/>
                <w:sz w:val="28"/>
                <w:szCs w:val="28"/>
              </w:rPr>
              <w:t xml:space="preserve"> г.</w:t>
            </w:r>
          </w:p>
          <w:p w:rsidR="005A6E51" w:rsidRPr="005A6E51" w:rsidRDefault="005A6E51" w:rsidP="005A6E51">
            <w:pPr>
              <w:rPr>
                <w:b/>
                <w:sz w:val="28"/>
                <w:szCs w:val="28"/>
              </w:rPr>
            </w:pPr>
          </w:p>
        </w:tc>
      </w:tr>
      <w:tr w:rsidR="005A6E51" w:rsidTr="005A6E51">
        <w:trPr>
          <w:trHeight w:val="5294"/>
        </w:trPr>
        <w:tc>
          <w:tcPr>
            <w:tcW w:w="5670" w:type="dxa"/>
          </w:tcPr>
          <w:p w:rsidR="005A6E51" w:rsidRDefault="005A6E51" w:rsidP="00D13617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3018155</wp:posOffset>
                  </wp:positionH>
                  <wp:positionV relativeFrom="paragraph">
                    <wp:posOffset>70485</wp:posOffset>
                  </wp:positionV>
                  <wp:extent cx="476250" cy="476250"/>
                  <wp:effectExtent l="19050" t="0" r="0" b="0"/>
                  <wp:wrapNone/>
                  <wp:docPr id="60" name="Рисунок 1" descr="medium_medium_Barnau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ium_medium_Barnaul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89535</wp:posOffset>
                  </wp:positionV>
                  <wp:extent cx="733425" cy="457200"/>
                  <wp:effectExtent l="19050" t="0" r="9525" b="0"/>
                  <wp:wrapNone/>
                  <wp:docPr id="61" name="Рисунок 2" descr="0_509e8_c38fa2dd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509e8_c38fa2dd_X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                        </w:t>
            </w:r>
          </w:p>
          <w:p w:rsidR="005A6E51" w:rsidRPr="005A6E51" w:rsidRDefault="005A6E51" w:rsidP="00D13617">
            <w:pPr>
              <w:jc w:val="center"/>
              <w:rPr>
                <w:b/>
              </w:rPr>
            </w:pPr>
            <w:r w:rsidRPr="005A6E51">
              <w:rPr>
                <w:b/>
              </w:rPr>
              <w:t>Федерация хоккея с шайбой</w:t>
            </w:r>
          </w:p>
          <w:p w:rsidR="005A6E51" w:rsidRPr="005A6E51" w:rsidRDefault="005A6E51" w:rsidP="00D13617">
            <w:pPr>
              <w:jc w:val="center"/>
              <w:rPr>
                <w:b/>
              </w:rPr>
            </w:pPr>
            <w:r w:rsidRPr="005A6E51">
              <w:rPr>
                <w:b/>
              </w:rPr>
              <w:t xml:space="preserve"> города Барнаула</w:t>
            </w:r>
          </w:p>
          <w:p w:rsidR="005A6E51" w:rsidRDefault="005A6E51" w:rsidP="00D13617">
            <w:pPr>
              <w:jc w:val="center"/>
            </w:pP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игрока №</w:t>
            </w:r>
          </w:p>
          <w:p w:rsidR="005A6E51" w:rsidRPr="005A6E51" w:rsidRDefault="005A6E51" w:rsidP="00D13617">
            <w:pPr>
              <w:jc w:val="center"/>
              <w:rPr>
                <w:b/>
                <w:sz w:val="16"/>
                <w:szCs w:val="16"/>
              </w:rPr>
            </w:pPr>
          </w:p>
          <w:p w:rsidR="005A6E51" w:rsidRDefault="005A6E51" w:rsidP="005A6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____________________________</w:t>
            </w:r>
          </w:p>
          <w:p w:rsidR="005A6E51" w:rsidRDefault="005A6E51" w:rsidP="005A6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</w:t>
            </w:r>
          </w:p>
          <w:p w:rsidR="005A6E51" w:rsidRDefault="005A6E51" w:rsidP="005A6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рождения ____________________</w:t>
            </w:r>
          </w:p>
          <w:p w:rsidR="005A6E51" w:rsidRDefault="004A0EB2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rect id="_x0000_s1055" style="position:absolute;left:0;text-align:left;margin-left:12.65pt;margin-top:7.2pt;width:85.05pt;height:113.4pt;z-index:-251575296" wrapcoords="-313 -313 -313 21287 21913 21287 21913 -313 -313 -313">
                  <v:textbox>
                    <w:txbxContent>
                      <w:p w:rsidR="005A6E51" w:rsidRDefault="005A6E51" w:rsidP="005A6E51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76068F" w:rsidRDefault="0076068F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76068F" w:rsidRDefault="0076068F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76068F" w:rsidRDefault="0076068F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76068F" w:rsidRDefault="0076068F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5A6E51" w:rsidRPr="005A6E51" w:rsidRDefault="005A6E51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A6E51">
                          <w:rPr>
                            <w:sz w:val="16"/>
                            <w:szCs w:val="16"/>
                          </w:rPr>
                          <w:t>м.ф.</w:t>
                        </w:r>
                      </w:p>
                    </w:txbxContent>
                  </v:textbox>
                  <w10:wrap type="tight"/>
                </v:rect>
              </w:pic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Команда «Сибирь»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2 группа</w:t>
            </w:r>
          </w:p>
          <w:p w:rsidR="005A6E51" w:rsidRDefault="005A6E51" w:rsidP="00D1361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201</w:t>
            </w:r>
            <w:r w:rsidR="00255EBA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г.</w:t>
            </w:r>
          </w:p>
          <w:p w:rsidR="005A6E51" w:rsidRPr="005A6E51" w:rsidRDefault="005A6E51" w:rsidP="005A6E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5A6E51" w:rsidRDefault="005A6E51" w:rsidP="00D13617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3018155</wp:posOffset>
                  </wp:positionH>
                  <wp:positionV relativeFrom="paragraph">
                    <wp:posOffset>70485</wp:posOffset>
                  </wp:positionV>
                  <wp:extent cx="476250" cy="476250"/>
                  <wp:effectExtent l="19050" t="0" r="0" b="0"/>
                  <wp:wrapNone/>
                  <wp:docPr id="62" name="Рисунок 1" descr="medium_medium_Barnau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ium_medium_Barnaul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89535</wp:posOffset>
                  </wp:positionV>
                  <wp:extent cx="733425" cy="457200"/>
                  <wp:effectExtent l="19050" t="0" r="9525" b="0"/>
                  <wp:wrapNone/>
                  <wp:docPr id="63" name="Рисунок 2" descr="0_509e8_c38fa2dd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509e8_c38fa2dd_X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                        </w:t>
            </w:r>
          </w:p>
          <w:p w:rsidR="005A6E51" w:rsidRPr="005A6E51" w:rsidRDefault="005A6E51" w:rsidP="00D13617">
            <w:pPr>
              <w:jc w:val="center"/>
              <w:rPr>
                <w:b/>
              </w:rPr>
            </w:pPr>
            <w:r w:rsidRPr="005A6E51">
              <w:rPr>
                <w:b/>
              </w:rPr>
              <w:t>Федерация хоккея с шайбой</w:t>
            </w:r>
          </w:p>
          <w:p w:rsidR="005A6E51" w:rsidRPr="005A6E51" w:rsidRDefault="005A6E51" w:rsidP="00D13617">
            <w:pPr>
              <w:jc w:val="center"/>
              <w:rPr>
                <w:b/>
              </w:rPr>
            </w:pPr>
            <w:r w:rsidRPr="005A6E51">
              <w:rPr>
                <w:b/>
              </w:rPr>
              <w:t xml:space="preserve"> города Барнаула</w:t>
            </w:r>
          </w:p>
          <w:p w:rsidR="005A6E51" w:rsidRDefault="005A6E51" w:rsidP="00D13617">
            <w:pPr>
              <w:jc w:val="center"/>
            </w:pP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игрока №</w:t>
            </w:r>
          </w:p>
          <w:p w:rsidR="005A6E51" w:rsidRPr="005A6E51" w:rsidRDefault="005A6E51" w:rsidP="00D13617">
            <w:pPr>
              <w:jc w:val="center"/>
              <w:rPr>
                <w:b/>
                <w:sz w:val="16"/>
                <w:szCs w:val="16"/>
              </w:rPr>
            </w:pPr>
          </w:p>
          <w:p w:rsidR="005A6E51" w:rsidRDefault="005A6E51" w:rsidP="005A6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____________________________</w:t>
            </w:r>
          </w:p>
          <w:p w:rsidR="005A6E51" w:rsidRDefault="005A6E51" w:rsidP="005A6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</w:t>
            </w:r>
          </w:p>
          <w:p w:rsidR="005A6E51" w:rsidRDefault="005A6E51" w:rsidP="005A6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рождения ____________________</w:t>
            </w:r>
          </w:p>
          <w:p w:rsidR="005A6E51" w:rsidRDefault="004A0EB2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rect id="_x0000_s1054" style="position:absolute;left:0;text-align:left;margin-left:12.65pt;margin-top:7.2pt;width:85.05pt;height:113.4pt;z-index:-251578368" wrapcoords="-313 -313 -313 21287 21913 21287 21913 -313 -313 -313">
                  <v:textbox>
                    <w:txbxContent>
                      <w:p w:rsidR="005A6E51" w:rsidRDefault="005A6E51" w:rsidP="005A6E51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76068F" w:rsidRDefault="0076068F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76068F" w:rsidRDefault="0076068F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76068F" w:rsidRDefault="0076068F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76068F" w:rsidRDefault="0076068F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5A6E51" w:rsidRPr="005A6E51" w:rsidRDefault="005A6E51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A6E51">
                          <w:rPr>
                            <w:sz w:val="16"/>
                            <w:szCs w:val="16"/>
                          </w:rPr>
                          <w:t>м.ф.</w:t>
                        </w:r>
                      </w:p>
                    </w:txbxContent>
                  </v:textbox>
                  <w10:wrap type="tight"/>
                </v:rect>
              </w:pic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Команда «</w:t>
            </w:r>
            <w:proofErr w:type="spellStart"/>
            <w:r>
              <w:rPr>
                <w:b/>
                <w:sz w:val="28"/>
                <w:szCs w:val="28"/>
              </w:rPr>
              <w:t>Автодор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2 группа</w:t>
            </w:r>
          </w:p>
          <w:p w:rsidR="005A6E51" w:rsidRDefault="005A6E51" w:rsidP="00D1361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</w:p>
          <w:p w:rsidR="005A6E51" w:rsidRPr="005A6E51" w:rsidRDefault="005A6E51" w:rsidP="005A6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201</w:t>
            </w:r>
            <w:r w:rsidR="00255EBA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4B3C9A" w:rsidRDefault="004B3C9A" w:rsidP="005A6E51">
      <w:pPr>
        <w:spacing w:after="0" w:line="240" w:lineRule="auto"/>
        <w:ind w:right="-710"/>
      </w:pPr>
    </w:p>
    <w:p w:rsidR="005A6E51" w:rsidRDefault="005A6E51" w:rsidP="005A6E51">
      <w:pPr>
        <w:spacing w:after="0" w:line="240" w:lineRule="auto"/>
        <w:ind w:right="-710"/>
      </w:pPr>
    </w:p>
    <w:tbl>
      <w:tblPr>
        <w:tblStyle w:val="a3"/>
        <w:tblW w:w="11340" w:type="dxa"/>
        <w:tblInd w:w="250" w:type="dxa"/>
        <w:tblLook w:val="04A0"/>
      </w:tblPr>
      <w:tblGrid>
        <w:gridCol w:w="5670"/>
        <w:gridCol w:w="5670"/>
      </w:tblGrid>
      <w:tr w:rsidR="005A6E51" w:rsidTr="00D13617">
        <w:trPr>
          <w:trHeight w:val="4097"/>
        </w:trPr>
        <w:tc>
          <w:tcPr>
            <w:tcW w:w="5670" w:type="dxa"/>
          </w:tcPr>
          <w:p w:rsidR="005A6E51" w:rsidRDefault="005A6E51" w:rsidP="00D13617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3018155</wp:posOffset>
                  </wp:positionH>
                  <wp:positionV relativeFrom="paragraph">
                    <wp:posOffset>70485</wp:posOffset>
                  </wp:positionV>
                  <wp:extent cx="476250" cy="476250"/>
                  <wp:effectExtent l="19050" t="0" r="0" b="0"/>
                  <wp:wrapNone/>
                  <wp:docPr id="64" name="Рисунок 1" descr="medium_medium_Barnau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ium_medium_Barnaul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89535</wp:posOffset>
                  </wp:positionV>
                  <wp:extent cx="733425" cy="457200"/>
                  <wp:effectExtent l="19050" t="0" r="9525" b="0"/>
                  <wp:wrapNone/>
                  <wp:docPr id="65" name="Рисунок 2" descr="0_509e8_c38fa2dd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509e8_c38fa2dd_X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                        </w:t>
            </w:r>
          </w:p>
          <w:p w:rsidR="005A6E51" w:rsidRPr="005A6E51" w:rsidRDefault="005A6E51" w:rsidP="00D13617">
            <w:pPr>
              <w:jc w:val="center"/>
              <w:rPr>
                <w:b/>
              </w:rPr>
            </w:pPr>
            <w:r w:rsidRPr="005A6E51">
              <w:rPr>
                <w:b/>
              </w:rPr>
              <w:t>Федерация хоккея с шайбой</w:t>
            </w:r>
          </w:p>
          <w:p w:rsidR="005A6E51" w:rsidRPr="005A6E51" w:rsidRDefault="005A6E51" w:rsidP="00D13617">
            <w:pPr>
              <w:jc w:val="center"/>
              <w:rPr>
                <w:b/>
              </w:rPr>
            </w:pPr>
            <w:r w:rsidRPr="005A6E51">
              <w:rPr>
                <w:b/>
              </w:rPr>
              <w:t xml:space="preserve"> города Барнаула</w:t>
            </w:r>
          </w:p>
          <w:p w:rsidR="005A6E51" w:rsidRDefault="005A6E51" w:rsidP="00D13617">
            <w:pPr>
              <w:jc w:val="center"/>
            </w:pP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игрока №</w:t>
            </w:r>
          </w:p>
          <w:p w:rsidR="005A6E51" w:rsidRPr="005A6E51" w:rsidRDefault="005A6E51" w:rsidP="00D13617">
            <w:pPr>
              <w:jc w:val="center"/>
              <w:rPr>
                <w:b/>
                <w:sz w:val="16"/>
                <w:szCs w:val="16"/>
              </w:rPr>
            </w:pP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____________________________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рождения ____________________</w:t>
            </w:r>
          </w:p>
          <w:p w:rsidR="005A6E51" w:rsidRDefault="004A0EB2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rect id="_x0000_s1056" style="position:absolute;left:0;text-align:left;margin-left:12.65pt;margin-top:7.2pt;width:85.05pt;height:113.4pt;z-index:-251571200" wrapcoords="-313 -313 -313 21287 21913 21287 21913 -313 -313 -313">
                  <v:textbox>
                    <w:txbxContent>
                      <w:p w:rsidR="005A6E51" w:rsidRDefault="005A6E51" w:rsidP="005A6E51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76068F" w:rsidRDefault="0076068F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76068F" w:rsidRDefault="0076068F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76068F" w:rsidRDefault="0076068F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76068F" w:rsidRDefault="0076068F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5A6E51" w:rsidRPr="005A6E51" w:rsidRDefault="005A6E51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A6E51">
                          <w:rPr>
                            <w:sz w:val="16"/>
                            <w:szCs w:val="16"/>
                          </w:rPr>
                          <w:t>м.ф.</w:t>
                        </w:r>
                      </w:p>
                    </w:txbxContent>
                  </v:textbox>
                  <w10:wrap type="tight"/>
                </v:rect>
              </w:pic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Команда «</w:t>
            </w:r>
            <w:r w:rsidR="008F5EB7">
              <w:rPr>
                <w:b/>
                <w:sz w:val="28"/>
                <w:szCs w:val="28"/>
              </w:rPr>
              <w:t>Маяк</w:t>
            </w:r>
            <w:r>
              <w:rPr>
                <w:b/>
                <w:sz w:val="28"/>
                <w:szCs w:val="28"/>
              </w:rPr>
              <w:t>»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2 группа</w:t>
            </w:r>
          </w:p>
          <w:p w:rsidR="005A6E51" w:rsidRDefault="005A6E51" w:rsidP="00D1361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</w:p>
          <w:p w:rsidR="005A6E51" w:rsidRPr="005A6E51" w:rsidRDefault="00255EBA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2015</w:t>
            </w:r>
            <w:r w:rsidR="005A6E51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5670" w:type="dxa"/>
          </w:tcPr>
          <w:p w:rsidR="005A6E51" w:rsidRDefault="005A6E51" w:rsidP="00D13617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3018155</wp:posOffset>
                  </wp:positionH>
                  <wp:positionV relativeFrom="paragraph">
                    <wp:posOffset>70485</wp:posOffset>
                  </wp:positionV>
                  <wp:extent cx="476250" cy="476250"/>
                  <wp:effectExtent l="19050" t="0" r="0" b="0"/>
                  <wp:wrapNone/>
                  <wp:docPr id="66" name="Рисунок 1" descr="medium_medium_Barnau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ium_medium_Barnaul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89535</wp:posOffset>
                  </wp:positionV>
                  <wp:extent cx="733425" cy="457200"/>
                  <wp:effectExtent l="19050" t="0" r="9525" b="0"/>
                  <wp:wrapNone/>
                  <wp:docPr id="67" name="Рисунок 2" descr="0_509e8_c38fa2dd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509e8_c38fa2dd_X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                        </w:t>
            </w:r>
          </w:p>
          <w:p w:rsidR="005A6E51" w:rsidRPr="005A6E51" w:rsidRDefault="005A6E51" w:rsidP="00D13617">
            <w:pPr>
              <w:jc w:val="center"/>
              <w:rPr>
                <w:b/>
              </w:rPr>
            </w:pPr>
            <w:r w:rsidRPr="005A6E51">
              <w:rPr>
                <w:b/>
              </w:rPr>
              <w:t>Федерация хоккея с шайбой</w:t>
            </w:r>
          </w:p>
          <w:p w:rsidR="005A6E51" w:rsidRPr="005A6E51" w:rsidRDefault="005A6E51" w:rsidP="00D13617">
            <w:pPr>
              <w:jc w:val="center"/>
              <w:rPr>
                <w:b/>
              </w:rPr>
            </w:pPr>
            <w:r w:rsidRPr="005A6E51">
              <w:rPr>
                <w:b/>
              </w:rPr>
              <w:t xml:space="preserve"> города Барнаула</w:t>
            </w:r>
          </w:p>
          <w:p w:rsidR="005A6E51" w:rsidRDefault="005A6E51" w:rsidP="00D13617">
            <w:pPr>
              <w:jc w:val="center"/>
            </w:pP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игрока №</w:t>
            </w:r>
          </w:p>
          <w:p w:rsidR="005A6E51" w:rsidRPr="005A6E51" w:rsidRDefault="005A6E51" w:rsidP="00D13617">
            <w:pPr>
              <w:jc w:val="center"/>
              <w:rPr>
                <w:b/>
                <w:sz w:val="16"/>
                <w:szCs w:val="16"/>
              </w:rPr>
            </w:pP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____________________________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рождения ____________________</w:t>
            </w:r>
          </w:p>
          <w:p w:rsidR="005A6E51" w:rsidRDefault="004A0EB2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rect id="_x0000_s1057" style="position:absolute;left:0;text-align:left;margin-left:12.65pt;margin-top:7.2pt;width:85.05pt;height:113.4pt;z-index:-251568128" wrapcoords="-313 -313 -313 21287 21913 21287 21913 -313 -313 -313">
                  <v:textbox>
                    <w:txbxContent>
                      <w:p w:rsidR="005A6E51" w:rsidRDefault="005A6E51" w:rsidP="005A6E51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76068F" w:rsidRDefault="0076068F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76068F" w:rsidRDefault="0076068F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76068F" w:rsidRDefault="0076068F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76068F" w:rsidRDefault="0076068F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5A6E51" w:rsidRPr="005A6E51" w:rsidRDefault="005A6E51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A6E51">
                          <w:rPr>
                            <w:sz w:val="16"/>
                            <w:szCs w:val="16"/>
                          </w:rPr>
                          <w:t>м.ф.</w:t>
                        </w:r>
                      </w:p>
                    </w:txbxContent>
                  </v:textbox>
                  <w10:wrap type="tight"/>
                </v:rect>
              </w:pic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Команда «</w:t>
            </w:r>
            <w:r w:rsidR="00255EBA">
              <w:rPr>
                <w:b/>
                <w:sz w:val="28"/>
                <w:szCs w:val="28"/>
              </w:rPr>
              <w:t>Литейщик</w:t>
            </w:r>
            <w:r>
              <w:rPr>
                <w:b/>
                <w:sz w:val="28"/>
                <w:szCs w:val="28"/>
              </w:rPr>
              <w:t>»</w:t>
            </w:r>
          </w:p>
          <w:p w:rsidR="005A6E51" w:rsidRDefault="00255EBA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группа</w:t>
            </w:r>
          </w:p>
          <w:p w:rsidR="005A6E51" w:rsidRDefault="005A6E51" w:rsidP="00D1361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</w:p>
          <w:p w:rsidR="005A6E51" w:rsidRDefault="00255EBA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2015</w:t>
            </w:r>
            <w:r w:rsidR="005A6E51">
              <w:rPr>
                <w:b/>
                <w:sz w:val="28"/>
                <w:szCs w:val="28"/>
              </w:rPr>
              <w:t xml:space="preserve"> г.</w:t>
            </w:r>
          </w:p>
          <w:p w:rsidR="005A6E51" w:rsidRPr="005A6E51" w:rsidRDefault="005A6E51" w:rsidP="00D13617">
            <w:pPr>
              <w:rPr>
                <w:b/>
                <w:sz w:val="28"/>
                <w:szCs w:val="28"/>
              </w:rPr>
            </w:pPr>
          </w:p>
        </w:tc>
      </w:tr>
      <w:tr w:rsidR="005A6E51" w:rsidTr="00D13617">
        <w:trPr>
          <w:trHeight w:val="4098"/>
        </w:trPr>
        <w:tc>
          <w:tcPr>
            <w:tcW w:w="5670" w:type="dxa"/>
          </w:tcPr>
          <w:p w:rsidR="005A6E51" w:rsidRDefault="005A6E51" w:rsidP="00D13617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3018155</wp:posOffset>
                  </wp:positionH>
                  <wp:positionV relativeFrom="paragraph">
                    <wp:posOffset>70485</wp:posOffset>
                  </wp:positionV>
                  <wp:extent cx="476250" cy="476250"/>
                  <wp:effectExtent l="19050" t="0" r="0" b="0"/>
                  <wp:wrapNone/>
                  <wp:docPr id="68" name="Рисунок 1" descr="medium_medium_Barnau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ium_medium_Barnaul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89535</wp:posOffset>
                  </wp:positionV>
                  <wp:extent cx="733425" cy="457200"/>
                  <wp:effectExtent l="19050" t="0" r="9525" b="0"/>
                  <wp:wrapNone/>
                  <wp:docPr id="69" name="Рисунок 2" descr="0_509e8_c38fa2dd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509e8_c38fa2dd_X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                        </w:t>
            </w:r>
          </w:p>
          <w:p w:rsidR="005A6E51" w:rsidRPr="005A6E51" w:rsidRDefault="005A6E51" w:rsidP="00D13617">
            <w:pPr>
              <w:jc w:val="center"/>
              <w:rPr>
                <w:b/>
              </w:rPr>
            </w:pPr>
            <w:r w:rsidRPr="005A6E51">
              <w:rPr>
                <w:b/>
              </w:rPr>
              <w:t>Федерация хоккея с шайбой</w:t>
            </w:r>
          </w:p>
          <w:p w:rsidR="005A6E51" w:rsidRPr="005A6E51" w:rsidRDefault="005A6E51" w:rsidP="00D13617">
            <w:pPr>
              <w:jc w:val="center"/>
              <w:rPr>
                <w:b/>
              </w:rPr>
            </w:pPr>
            <w:r w:rsidRPr="005A6E51">
              <w:rPr>
                <w:b/>
              </w:rPr>
              <w:t xml:space="preserve"> города Барнаула</w:t>
            </w:r>
          </w:p>
          <w:p w:rsidR="005A6E51" w:rsidRDefault="005A6E51" w:rsidP="00D13617">
            <w:pPr>
              <w:jc w:val="center"/>
            </w:pP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игрока №</w:t>
            </w:r>
          </w:p>
          <w:p w:rsidR="005A6E51" w:rsidRPr="005A6E51" w:rsidRDefault="005A6E51" w:rsidP="00D13617">
            <w:pPr>
              <w:jc w:val="center"/>
              <w:rPr>
                <w:b/>
                <w:sz w:val="16"/>
                <w:szCs w:val="16"/>
              </w:rPr>
            </w:pP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____________________________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рождения ____________________</w:t>
            </w:r>
          </w:p>
          <w:p w:rsidR="005A6E51" w:rsidRDefault="004A0EB2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rect id="_x0000_s1058" style="position:absolute;left:0;text-align:left;margin-left:12.65pt;margin-top:7.2pt;width:85.05pt;height:113.4pt;z-index:-251565056" wrapcoords="-313 -313 -313 21287 21913 21287 21913 -313 -313 -313">
                  <v:textbox>
                    <w:txbxContent>
                      <w:p w:rsidR="005A6E51" w:rsidRDefault="005A6E51" w:rsidP="005A6E51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76068F" w:rsidRDefault="0076068F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76068F" w:rsidRDefault="0076068F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76068F" w:rsidRDefault="0076068F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76068F" w:rsidRDefault="0076068F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5A6E51" w:rsidRPr="005A6E51" w:rsidRDefault="005A6E51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A6E51">
                          <w:rPr>
                            <w:sz w:val="16"/>
                            <w:szCs w:val="16"/>
                          </w:rPr>
                          <w:t>м.ф.</w:t>
                        </w:r>
                      </w:p>
                    </w:txbxContent>
                  </v:textbox>
                  <w10:wrap type="tight"/>
                </v:rect>
              </w:pic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Команда </w:t>
            </w:r>
            <w:r w:rsidR="00255EBA">
              <w:rPr>
                <w:b/>
                <w:sz w:val="28"/>
                <w:szCs w:val="28"/>
              </w:rPr>
              <w:t>«Энергия</w:t>
            </w:r>
            <w:r>
              <w:rPr>
                <w:b/>
                <w:sz w:val="28"/>
                <w:szCs w:val="28"/>
              </w:rPr>
              <w:t>»</w:t>
            </w:r>
          </w:p>
          <w:p w:rsidR="005A6E51" w:rsidRDefault="00255EBA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группа</w:t>
            </w:r>
          </w:p>
          <w:p w:rsidR="005A6E51" w:rsidRDefault="005A6E51" w:rsidP="00D1361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</w:p>
          <w:p w:rsidR="005A6E51" w:rsidRPr="005A6E51" w:rsidRDefault="00255EBA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2015</w:t>
            </w:r>
            <w:r w:rsidR="005A6E51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5670" w:type="dxa"/>
          </w:tcPr>
          <w:p w:rsidR="005A6E51" w:rsidRDefault="005A6E51" w:rsidP="00D13617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3018155</wp:posOffset>
                  </wp:positionH>
                  <wp:positionV relativeFrom="paragraph">
                    <wp:posOffset>70485</wp:posOffset>
                  </wp:positionV>
                  <wp:extent cx="476250" cy="476250"/>
                  <wp:effectExtent l="19050" t="0" r="0" b="0"/>
                  <wp:wrapNone/>
                  <wp:docPr id="70" name="Рисунок 1" descr="medium_medium_Barnau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ium_medium_Barnaul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89535</wp:posOffset>
                  </wp:positionV>
                  <wp:extent cx="733425" cy="457200"/>
                  <wp:effectExtent l="19050" t="0" r="9525" b="0"/>
                  <wp:wrapNone/>
                  <wp:docPr id="71" name="Рисунок 2" descr="0_509e8_c38fa2dd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509e8_c38fa2dd_X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                        </w:t>
            </w:r>
          </w:p>
          <w:p w:rsidR="005A6E51" w:rsidRPr="005A6E51" w:rsidRDefault="005A6E51" w:rsidP="00D13617">
            <w:pPr>
              <w:jc w:val="center"/>
              <w:rPr>
                <w:b/>
              </w:rPr>
            </w:pPr>
            <w:r w:rsidRPr="005A6E51">
              <w:rPr>
                <w:b/>
              </w:rPr>
              <w:t>Федерация хоккея с шайбой</w:t>
            </w:r>
          </w:p>
          <w:p w:rsidR="005A6E51" w:rsidRPr="005A6E51" w:rsidRDefault="005A6E51" w:rsidP="00D13617">
            <w:pPr>
              <w:jc w:val="center"/>
              <w:rPr>
                <w:b/>
              </w:rPr>
            </w:pPr>
            <w:r w:rsidRPr="005A6E51">
              <w:rPr>
                <w:b/>
              </w:rPr>
              <w:t xml:space="preserve"> города Барнаула</w:t>
            </w:r>
          </w:p>
          <w:p w:rsidR="005A6E51" w:rsidRDefault="005A6E51" w:rsidP="00D13617">
            <w:pPr>
              <w:jc w:val="center"/>
            </w:pP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игрока №</w:t>
            </w:r>
          </w:p>
          <w:p w:rsidR="005A6E51" w:rsidRPr="005A6E51" w:rsidRDefault="005A6E51" w:rsidP="00D13617">
            <w:pPr>
              <w:jc w:val="center"/>
              <w:rPr>
                <w:b/>
                <w:sz w:val="16"/>
                <w:szCs w:val="16"/>
              </w:rPr>
            </w:pP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____________________________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рождения ____________________</w:t>
            </w:r>
          </w:p>
          <w:p w:rsidR="005A6E51" w:rsidRDefault="004A0EB2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rect id="_x0000_s1059" style="position:absolute;left:0;text-align:left;margin-left:12.65pt;margin-top:7.2pt;width:85.05pt;height:113.4pt;z-index:-251561984" wrapcoords="-313 -313 -313 21287 21913 21287 21913 -313 -313 -313">
                  <v:textbox>
                    <w:txbxContent>
                      <w:p w:rsidR="005A6E51" w:rsidRDefault="005A6E51" w:rsidP="005A6E51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76068F" w:rsidRDefault="0076068F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76068F" w:rsidRDefault="0076068F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76068F" w:rsidRDefault="0076068F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76068F" w:rsidRDefault="0076068F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5A6E51" w:rsidRPr="005A6E51" w:rsidRDefault="005A6E51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A6E51">
                          <w:rPr>
                            <w:sz w:val="16"/>
                            <w:szCs w:val="16"/>
                          </w:rPr>
                          <w:t>м.ф.</w:t>
                        </w:r>
                      </w:p>
                    </w:txbxContent>
                  </v:textbox>
                  <w10:wrap type="tight"/>
                </v:rect>
              </w:pic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Команда «</w:t>
            </w:r>
            <w:r w:rsidR="00255EBA">
              <w:rPr>
                <w:b/>
                <w:sz w:val="28"/>
                <w:szCs w:val="28"/>
              </w:rPr>
              <w:t>Синтез</w:t>
            </w:r>
            <w:r>
              <w:rPr>
                <w:b/>
                <w:sz w:val="28"/>
                <w:szCs w:val="28"/>
              </w:rPr>
              <w:t>»</w:t>
            </w:r>
          </w:p>
          <w:p w:rsidR="005A6E51" w:rsidRDefault="0076068F" w:rsidP="007606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ВХЛ</w:t>
            </w:r>
            <w:r w:rsidR="005A6E51">
              <w:rPr>
                <w:b/>
                <w:sz w:val="28"/>
                <w:szCs w:val="28"/>
              </w:rPr>
              <w:t xml:space="preserve">       </w:t>
            </w:r>
          </w:p>
          <w:p w:rsidR="005A6E51" w:rsidRDefault="005A6E51" w:rsidP="00D1361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</w:p>
          <w:p w:rsidR="005A6E51" w:rsidRDefault="00255EBA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2015</w:t>
            </w:r>
            <w:r w:rsidR="005A6E51">
              <w:rPr>
                <w:b/>
                <w:sz w:val="28"/>
                <w:szCs w:val="28"/>
              </w:rPr>
              <w:t xml:space="preserve"> г.</w:t>
            </w:r>
          </w:p>
          <w:p w:rsidR="005A6E51" w:rsidRPr="005A6E51" w:rsidRDefault="005A6E51" w:rsidP="00D13617">
            <w:pPr>
              <w:rPr>
                <w:b/>
                <w:sz w:val="28"/>
                <w:szCs w:val="28"/>
              </w:rPr>
            </w:pPr>
          </w:p>
        </w:tc>
      </w:tr>
      <w:tr w:rsidR="005A6E51" w:rsidTr="00D13617">
        <w:trPr>
          <w:trHeight w:val="5294"/>
        </w:trPr>
        <w:tc>
          <w:tcPr>
            <w:tcW w:w="5670" w:type="dxa"/>
          </w:tcPr>
          <w:p w:rsidR="005A6E51" w:rsidRDefault="005A6E51" w:rsidP="00D13617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3018155</wp:posOffset>
                  </wp:positionH>
                  <wp:positionV relativeFrom="paragraph">
                    <wp:posOffset>70485</wp:posOffset>
                  </wp:positionV>
                  <wp:extent cx="476250" cy="476250"/>
                  <wp:effectExtent l="19050" t="0" r="0" b="0"/>
                  <wp:wrapNone/>
                  <wp:docPr id="72" name="Рисунок 1" descr="medium_medium_Barnau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ium_medium_Barnaul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89535</wp:posOffset>
                  </wp:positionV>
                  <wp:extent cx="733425" cy="457200"/>
                  <wp:effectExtent l="19050" t="0" r="9525" b="0"/>
                  <wp:wrapNone/>
                  <wp:docPr id="73" name="Рисунок 2" descr="0_509e8_c38fa2dd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509e8_c38fa2dd_X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                        </w:t>
            </w:r>
          </w:p>
          <w:p w:rsidR="005A6E51" w:rsidRPr="005A6E51" w:rsidRDefault="005A6E51" w:rsidP="00D13617">
            <w:pPr>
              <w:jc w:val="center"/>
              <w:rPr>
                <w:b/>
              </w:rPr>
            </w:pPr>
            <w:r w:rsidRPr="005A6E51">
              <w:rPr>
                <w:b/>
              </w:rPr>
              <w:t>Федерация хоккея с шайбой</w:t>
            </w:r>
          </w:p>
          <w:p w:rsidR="005A6E51" w:rsidRPr="005A6E51" w:rsidRDefault="005A6E51" w:rsidP="00D13617">
            <w:pPr>
              <w:jc w:val="center"/>
              <w:rPr>
                <w:b/>
              </w:rPr>
            </w:pPr>
            <w:r w:rsidRPr="005A6E51">
              <w:rPr>
                <w:b/>
              </w:rPr>
              <w:t xml:space="preserve"> города Барнаула</w:t>
            </w:r>
          </w:p>
          <w:p w:rsidR="005A6E51" w:rsidRDefault="005A6E51" w:rsidP="00D13617">
            <w:pPr>
              <w:jc w:val="center"/>
            </w:pP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игрока №</w:t>
            </w:r>
          </w:p>
          <w:p w:rsidR="005A6E51" w:rsidRPr="005A6E51" w:rsidRDefault="005A6E51" w:rsidP="00D13617">
            <w:pPr>
              <w:jc w:val="center"/>
              <w:rPr>
                <w:b/>
                <w:sz w:val="16"/>
                <w:szCs w:val="16"/>
              </w:rPr>
            </w:pP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____________________________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рождения ____________________</w:t>
            </w:r>
          </w:p>
          <w:p w:rsidR="005A6E51" w:rsidRDefault="004A0EB2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rect id="_x0000_s1061" style="position:absolute;left:0;text-align:left;margin-left:12.65pt;margin-top:7.2pt;width:85.05pt;height:113.4pt;z-index:-251555840" wrapcoords="-313 -313 -313 21287 21913 21287 21913 -313 -313 -313">
                  <v:textbox>
                    <w:txbxContent>
                      <w:p w:rsidR="005A6E51" w:rsidRDefault="005A6E51" w:rsidP="005A6E51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76068F" w:rsidRDefault="0076068F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76068F" w:rsidRDefault="0076068F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76068F" w:rsidRDefault="0076068F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76068F" w:rsidRDefault="0076068F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5A6E51" w:rsidRPr="005A6E51" w:rsidRDefault="005A6E51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A6E51">
                          <w:rPr>
                            <w:sz w:val="16"/>
                            <w:szCs w:val="16"/>
                          </w:rPr>
                          <w:t>м.ф.</w:t>
                        </w:r>
                      </w:p>
                    </w:txbxContent>
                  </v:textbox>
                  <w10:wrap type="tight"/>
                </v:rect>
              </w:pic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</w:p>
          <w:p w:rsidR="00255EBA" w:rsidRDefault="00255EBA" w:rsidP="00D13617">
            <w:pPr>
              <w:jc w:val="center"/>
              <w:rPr>
                <w:b/>
                <w:sz w:val="28"/>
                <w:szCs w:val="28"/>
              </w:rPr>
            </w:pPr>
          </w:p>
          <w:p w:rsidR="00255EBA" w:rsidRDefault="00255EBA" w:rsidP="00D13617">
            <w:pPr>
              <w:jc w:val="center"/>
              <w:rPr>
                <w:b/>
                <w:sz w:val="28"/>
                <w:szCs w:val="28"/>
              </w:rPr>
            </w:pPr>
          </w:p>
          <w:p w:rsidR="00255EBA" w:rsidRDefault="00255EBA" w:rsidP="00D13617">
            <w:pPr>
              <w:jc w:val="center"/>
              <w:rPr>
                <w:b/>
                <w:sz w:val="28"/>
                <w:szCs w:val="28"/>
              </w:rPr>
            </w:pPr>
          </w:p>
          <w:p w:rsidR="00255EBA" w:rsidRDefault="00255EBA" w:rsidP="00D13617">
            <w:pPr>
              <w:jc w:val="center"/>
              <w:rPr>
                <w:b/>
                <w:sz w:val="28"/>
                <w:szCs w:val="28"/>
              </w:rPr>
            </w:pPr>
          </w:p>
          <w:p w:rsidR="005A6E51" w:rsidRDefault="00255EBA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2015</w:t>
            </w:r>
            <w:r w:rsidR="005A6E51">
              <w:rPr>
                <w:b/>
                <w:sz w:val="28"/>
                <w:szCs w:val="28"/>
              </w:rPr>
              <w:t xml:space="preserve"> г.</w:t>
            </w:r>
          </w:p>
          <w:p w:rsidR="005A6E51" w:rsidRPr="005A6E51" w:rsidRDefault="005A6E51" w:rsidP="00D13617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5A6E51" w:rsidRDefault="005A6E51" w:rsidP="00D13617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3018155</wp:posOffset>
                  </wp:positionH>
                  <wp:positionV relativeFrom="paragraph">
                    <wp:posOffset>70485</wp:posOffset>
                  </wp:positionV>
                  <wp:extent cx="476250" cy="476250"/>
                  <wp:effectExtent l="19050" t="0" r="0" b="0"/>
                  <wp:wrapNone/>
                  <wp:docPr id="74" name="Рисунок 1" descr="medium_medium_Barnau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ium_medium_Barnaul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89535</wp:posOffset>
                  </wp:positionV>
                  <wp:extent cx="733425" cy="457200"/>
                  <wp:effectExtent l="19050" t="0" r="9525" b="0"/>
                  <wp:wrapNone/>
                  <wp:docPr id="75" name="Рисунок 2" descr="0_509e8_c38fa2dd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509e8_c38fa2dd_X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                        </w:t>
            </w:r>
          </w:p>
          <w:p w:rsidR="005A6E51" w:rsidRPr="005A6E51" w:rsidRDefault="005A6E51" w:rsidP="00D13617">
            <w:pPr>
              <w:jc w:val="center"/>
              <w:rPr>
                <w:b/>
              </w:rPr>
            </w:pPr>
            <w:r w:rsidRPr="005A6E51">
              <w:rPr>
                <w:b/>
              </w:rPr>
              <w:t>Федерация хоккея с шайбой</w:t>
            </w:r>
          </w:p>
          <w:p w:rsidR="005A6E51" w:rsidRPr="005A6E51" w:rsidRDefault="005A6E51" w:rsidP="00D13617">
            <w:pPr>
              <w:jc w:val="center"/>
              <w:rPr>
                <w:b/>
              </w:rPr>
            </w:pPr>
            <w:r w:rsidRPr="005A6E51">
              <w:rPr>
                <w:b/>
              </w:rPr>
              <w:t xml:space="preserve"> города Барнаула</w:t>
            </w:r>
          </w:p>
          <w:p w:rsidR="005A6E51" w:rsidRDefault="005A6E51" w:rsidP="00D13617">
            <w:pPr>
              <w:jc w:val="center"/>
            </w:pP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игрока №</w:t>
            </w:r>
          </w:p>
          <w:p w:rsidR="005A6E51" w:rsidRPr="005A6E51" w:rsidRDefault="005A6E51" w:rsidP="00D13617">
            <w:pPr>
              <w:jc w:val="center"/>
              <w:rPr>
                <w:b/>
                <w:sz w:val="16"/>
                <w:szCs w:val="16"/>
              </w:rPr>
            </w:pP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____________________________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</w:t>
            </w:r>
          </w:p>
          <w:p w:rsidR="005A6E51" w:rsidRDefault="004A0EB2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rect id="_x0000_s1060" style="position:absolute;left:0;text-align:left;margin-left:12.65pt;margin-top:24.3pt;width:85.05pt;height:113.4pt;z-index:-251558912" wrapcoords="-313 -313 -313 21287 21913 21287 21913 -313 -313 -313">
                  <v:textbox>
                    <w:txbxContent>
                      <w:p w:rsidR="005A6E51" w:rsidRDefault="005A6E51" w:rsidP="005A6E51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76068F" w:rsidRDefault="0076068F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76068F" w:rsidRDefault="0076068F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76068F" w:rsidRDefault="0076068F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76068F" w:rsidRDefault="0076068F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5A6E51" w:rsidRPr="005A6E51" w:rsidRDefault="005A6E51" w:rsidP="005A6E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A6E51">
                          <w:rPr>
                            <w:sz w:val="16"/>
                            <w:szCs w:val="16"/>
                          </w:rPr>
                          <w:t>м.ф.</w:t>
                        </w:r>
                      </w:p>
                    </w:txbxContent>
                  </v:textbox>
                  <w10:wrap type="tight"/>
                </v:rect>
              </w:pict>
            </w:r>
            <w:r w:rsidR="005A6E51">
              <w:rPr>
                <w:b/>
                <w:sz w:val="28"/>
                <w:szCs w:val="28"/>
              </w:rPr>
              <w:t>Дата рождения ____________________</w:t>
            </w: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</w:p>
          <w:p w:rsidR="005A6E51" w:rsidRDefault="005A6E51" w:rsidP="00D13617">
            <w:pPr>
              <w:jc w:val="center"/>
              <w:rPr>
                <w:b/>
                <w:sz w:val="28"/>
                <w:szCs w:val="28"/>
              </w:rPr>
            </w:pPr>
          </w:p>
          <w:p w:rsidR="00255EBA" w:rsidRDefault="00255EBA" w:rsidP="00D13617">
            <w:pPr>
              <w:jc w:val="center"/>
              <w:rPr>
                <w:b/>
                <w:sz w:val="28"/>
                <w:szCs w:val="28"/>
              </w:rPr>
            </w:pPr>
          </w:p>
          <w:p w:rsidR="00255EBA" w:rsidRDefault="00255EBA" w:rsidP="00D13617">
            <w:pPr>
              <w:jc w:val="center"/>
              <w:rPr>
                <w:b/>
                <w:sz w:val="28"/>
                <w:szCs w:val="28"/>
              </w:rPr>
            </w:pPr>
          </w:p>
          <w:p w:rsidR="00255EBA" w:rsidRDefault="00255EBA" w:rsidP="00D13617">
            <w:pPr>
              <w:jc w:val="center"/>
              <w:rPr>
                <w:b/>
                <w:sz w:val="28"/>
                <w:szCs w:val="28"/>
              </w:rPr>
            </w:pPr>
          </w:p>
          <w:p w:rsidR="00255EBA" w:rsidRDefault="00255EBA" w:rsidP="00D13617">
            <w:pPr>
              <w:jc w:val="center"/>
              <w:rPr>
                <w:b/>
                <w:sz w:val="28"/>
                <w:szCs w:val="28"/>
              </w:rPr>
            </w:pPr>
          </w:p>
          <w:p w:rsidR="005A6E51" w:rsidRPr="005A6E51" w:rsidRDefault="00255EBA" w:rsidP="00D13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2015</w:t>
            </w:r>
            <w:r w:rsidR="005A6E51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5A6E51" w:rsidRDefault="005A6E51" w:rsidP="005A6E51">
      <w:pPr>
        <w:spacing w:after="0" w:line="240" w:lineRule="auto"/>
        <w:ind w:right="-710"/>
      </w:pPr>
    </w:p>
    <w:p w:rsidR="0076068F" w:rsidRDefault="0076068F" w:rsidP="005A6E51">
      <w:pPr>
        <w:spacing w:after="0" w:line="240" w:lineRule="auto"/>
        <w:ind w:right="-710"/>
      </w:pPr>
    </w:p>
    <w:sectPr w:rsidR="0076068F" w:rsidSect="005A6E51">
      <w:pgSz w:w="11906" w:h="16838"/>
      <w:pgMar w:top="284" w:right="85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E51"/>
    <w:rsid w:val="00067735"/>
    <w:rsid w:val="00194CC2"/>
    <w:rsid w:val="00255EBA"/>
    <w:rsid w:val="004A0EB2"/>
    <w:rsid w:val="004B3C9A"/>
    <w:rsid w:val="005A6E51"/>
    <w:rsid w:val="005B3B33"/>
    <w:rsid w:val="0061224F"/>
    <w:rsid w:val="0076068F"/>
    <w:rsid w:val="00812889"/>
    <w:rsid w:val="00834919"/>
    <w:rsid w:val="008F5EB7"/>
    <w:rsid w:val="00E5147D"/>
    <w:rsid w:val="00E6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6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2014-08-01T02:53:00Z</cp:lastPrinted>
  <dcterms:created xsi:type="dcterms:W3CDTF">2014-07-25T13:51:00Z</dcterms:created>
  <dcterms:modified xsi:type="dcterms:W3CDTF">2015-10-11T06:00:00Z</dcterms:modified>
</cp:coreProperties>
</file>